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FADA" w14:textId="77777777" w:rsidR="003F6681" w:rsidRPr="00320B36" w:rsidRDefault="003F6681" w:rsidP="003F6681">
      <w:pPr>
        <w:snapToGrid w:val="0"/>
        <w:spacing w:line="500" w:lineRule="exact"/>
        <w:rPr>
          <w:rFonts w:ascii="Arial" w:hAnsi="Arial" w:cs="Arial"/>
          <w:b/>
          <w:color w:val="000000"/>
          <w:sz w:val="40"/>
          <w:szCs w:val="40"/>
        </w:rPr>
      </w:pPr>
      <w:r w:rsidRPr="00320B36">
        <w:rPr>
          <w:rFonts w:ascii="Arial" w:hAnsi="Arial" w:cs="Arial"/>
          <w:b/>
          <w:color w:val="000000"/>
          <w:sz w:val="40"/>
          <w:szCs w:val="40"/>
        </w:rPr>
        <w:t>附件一、</w:t>
      </w:r>
      <w:r w:rsidRPr="00320B36">
        <w:rPr>
          <w:rFonts w:ascii="Arial" w:hAnsi="Arial" w:cs="Arial"/>
          <w:b/>
          <w:color w:val="000000"/>
          <w:sz w:val="40"/>
          <w:szCs w:val="40"/>
        </w:rPr>
        <w:t>2024</w:t>
      </w:r>
      <w:r w:rsidRPr="00320B36">
        <w:rPr>
          <w:rFonts w:ascii="Arial" w:hAnsi="Arial" w:cs="Arial"/>
          <w:b/>
          <w:color w:val="000000"/>
          <w:sz w:val="40"/>
          <w:szCs w:val="40"/>
        </w:rPr>
        <w:t>清寒獎</w:t>
      </w:r>
      <w:r w:rsidRPr="00320B36">
        <w:rPr>
          <w:rFonts w:ascii="Arial" w:hAnsi="Arial" w:cs="Arial"/>
          <w:b/>
          <w:color w:val="000000"/>
          <w:spacing w:val="20"/>
          <w:sz w:val="40"/>
          <w:szCs w:val="40"/>
        </w:rPr>
        <w:t>助學金</w:t>
      </w:r>
      <w:r w:rsidRPr="00320B36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320B36">
        <w:rPr>
          <w:rFonts w:ascii="Arial" w:hAnsi="Arial" w:cs="Arial"/>
          <w:b/>
          <w:color w:val="000000"/>
          <w:sz w:val="40"/>
          <w:szCs w:val="40"/>
        </w:rPr>
        <w:t>申請證件黏貼表</w:t>
      </w:r>
      <w:r w:rsidRPr="00320B36">
        <w:rPr>
          <w:rFonts w:ascii="Arial" w:hAnsi="Arial" w:cs="Arial"/>
          <w:color w:val="000000"/>
          <w:sz w:val="40"/>
          <w:szCs w:val="40"/>
        </w:rPr>
        <w:t xml:space="preserve">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3F6681" w:rsidRPr="00320B36" w14:paraId="378B5CC5" w14:textId="77777777" w:rsidTr="00CD617C">
        <w:tc>
          <w:tcPr>
            <w:tcW w:w="993" w:type="dxa"/>
            <w:tcBorders>
              <w:bottom w:val="double" w:sz="12" w:space="0" w:color="auto"/>
            </w:tcBorders>
          </w:tcPr>
          <w:p w14:paraId="5BC747BF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14:paraId="07186054" w14:textId="77777777" w:rsidR="003F6681" w:rsidRPr="00320B36" w:rsidRDefault="003F6681" w:rsidP="00CD617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14:paraId="4D34263F" w14:textId="77777777" w:rsidR="003F6681" w:rsidRPr="00320B36" w:rsidRDefault="003F6681" w:rsidP="00CD617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64AC0D69" w14:textId="77777777" w:rsidR="003F6681" w:rsidRPr="00320B36" w:rsidRDefault="003F6681" w:rsidP="00CD617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F6681" w:rsidRPr="00320B36" w14:paraId="0A284BE9" w14:textId="77777777" w:rsidTr="00CD617C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7872D36B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正面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6825B89D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背面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3F6681" w:rsidRPr="00320B36" w14:paraId="1DFCD6BF" w14:textId="77777777" w:rsidTr="00CD617C">
        <w:trPr>
          <w:trHeight w:val="2891"/>
        </w:trPr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46F4DA33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A63A4FA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BBCEB7B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9A28D4C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2C137E9E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20B36">
              <w:rPr>
                <w:rFonts w:ascii="Arial" w:hAnsi="Arial" w:cs="Arial"/>
                <w:color w:val="000000"/>
              </w:rPr>
              <w:t>或在學證明者，請用迴紋針固定於文件左上角</w:t>
            </w: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02ED3D5B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2578A3F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35F89F3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33C11D0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02840693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20B36">
              <w:rPr>
                <w:rFonts w:ascii="Arial" w:hAnsi="Arial" w:cs="Arial"/>
                <w:color w:val="000000"/>
              </w:rPr>
              <w:t>或在學證明者，請用迴紋針固定於文件左上角</w:t>
            </w:r>
          </w:p>
        </w:tc>
      </w:tr>
      <w:tr w:rsidR="003F6681" w:rsidRPr="00320B36" w14:paraId="64CF3738" w14:textId="77777777" w:rsidTr="00CD617C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07C730B7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0B36">
              <w:rPr>
                <w:rStyle w:val="Web0"/>
                <w:rFonts w:ascii="Arial" w:hAnsi="Arial" w:cs="Arial"/>
                <w:color w:val="000000"/>
                <w:sz w:val="28"/>
                <w:szCs w:val="28"/>
              </w:rPr>
              <w:t>低收入、中低收入證明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正面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7FA47FFE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0B36">
              <w:rPr>
                <w:rStyle w:val="Web0"/>
                <w:rFonts w:ascii="Arial" w:hAnsi="Arial" w:cs="Arial"/>
                <w:color w:val="000000"/>
                <w:sz w:val="28"/>
                <w:szCs w:val="28"/>
              </w:rPr>
              <w:t>低收入、中低收入證明</w:t>
            </w:r>
            <w:r w:rsidRPr="00320B36">
              <w:rPr>
                <w:rStyle w:val="Web0"/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背面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3F6681" w:rsidRPr="00320B36" w14:paraId="0CE240A4" w14:textId="77777777" w:rsidTr="00CD617C">
        <w:trPr>
          <w:trHeight w:val="2835"/>
        </w:trPr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7C865A99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94E9811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72CA103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629CBF4" w14:textId="77777777" w:rsidR="003F6681" w:rsidRPr="00320B36" w:rsidRDefault="003F6681" w:rsidP="00CD617C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7C821DA3" w14:textId="77777777" w:rsidR="003F6681" w:rsidRPr="00320B36" w:rsidRDefault="003F6681" w:rsidP="00CD617C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26B7F9CA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AF692B8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067A2F7" w14:textId="77777777" w:rsidR="003F6681" w:rsidRPr="00320B36" w:rsidRDefault="003F6681" w:rsidP="00CD617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2E3BCF8" w14:textId="77777777" w:rsidR="003F6681" w:rsidRPr="00320B36" w:rsidRDefault="003F6681" w:rsidP="00CD617C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75D52465" w14:textId="77777777" w:rsidR="003F6681" w:rsidRPr="00320B36" w:rsidRDefault="003F6681" w:rsidP="00CD617C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F6681" w:rsidRPr="00320B36" w14:paraId="376BECDE" w14:textId="77777777" w:rsidTr="00CD617C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14:paraId="5ED6870D" w14:textId="77777777" w:rsidR="003F6681" w:rsidRPr="00320B36" w:rsidRDefault="003F6681" w:rsidP="00CD617C">
            <w:pPr>
              <w:spacing w:line="320" w:lineRule="exact"/>
              <w:ind w:left="174" w:hangingChars="62" w:hanging="17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清寒證明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，以迴紋針固定於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左上角。</w:t>
            </w:r>
          </w:p>
          <w:p w14:paraId="6707F5C1" w14:textId="77777777" w:rsidR="003F6681" w:rsidRPr="00320B36" w:rsidRDefault="003F6681" w:rsidP="00CD617C">
            <w:pPr>
              <w:spacing w:line="320" w:lineRule="exact"/>
              <w:ind w:left="174" w:hangingChars="62" w:hanging="17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以上資料未備齊者，本會將取消其申請資格。</w:t>
            </w:r>
          </w:p>
        </w:tc>
      </w:tr>
    </w:tbl>
    <w:p w14:paraId="426ACEE0" w14:textId="77777777" w:rsidR="003F6681" w:rsidRPr="00320B36" w:rsidRDefault="003F6681" w:rsidP="003F6681">
      <w:pPr>
        <w:spacing w:line="160" w:lineRule="exact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F6681" w:rsidRPr="00320B36" w14:paraId="1722F995" w14:textId="77777777" w:rsidTr="00CD617C">
        <w:trPr>
          <w:trHeight w:val="5660"/>
        </w:trPr>
        <w:tc>
          <w:tcPr>
            <w:tcW w:w="10762" w:type="dxa"/>
          </w:tcPr>
          <w:p w14:paraId="168F3321" w14:textId="77777777" w:rsidR="003F6681" w:rsidRPr="00320B36" w:rsidRDefault="003F6681" w:rsidP="00CD617C">
            <w:pPr>
              <w:rPr>
                <w:rFonts w:ascii="Arial" w:hAnsi="Arial" w:cs="Arial"/>
              </w:rPr>
            </w:pPr>
            <w:r w:rsidRPr="00320B36">
              <w:rPr>
                <w:rFonts w:ascii="Arial" w:hAnsi="Arial" w:cs="Arial"/>
                <w:b/>
                <w:bCs/>
                <w:sz w:val="32"/>
                <w:szCs w:val="32"/>
              </w:rPr>
              <w:t>存摺封面影本黏貼</w:t>
            </w:r>
          </w:p>
          <w:p w14:paraId="0EA944F8" w14:textId="77777777" w:rsidR="003F6681" w:rsidRPr="00320B36" w:rsidRDefault="003F6681" w:rsidP="00CD617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戶名：申請者學生本人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</w:t>
            </w:r>
          </w:p>
          <w:p w14:paraId="0EC7989E" w14:textId="77777777" w:rsidR="003F6681" w:rsidRPr="00320B36" w:rsidRDefault="003F6681" w:rsidP="00CD617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監護人需檢附戶籍謄本正本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申請需有紀事內容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)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最近三個月內申請者本人及監護人，並請自行加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註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”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僅供本次申請獎助學金使用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”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字樣，以確認監護人身分。</w:t>
            </w:r>
          </w:p>
          <w:p w14:paraId="1A36938F" w14:textId="77777777" w:rsidR="003F6681" w:rsidRPr="00320B36" w:rsidRDefault="003F6681" w:rsidP="00CD617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AC7843B" w14:textId="77777777" w:rsidR="003F6681" w:rsidRPr="00320B36" w:rsidRDefault="003F6681" w:rsidP="00CD617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可視情況增加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檢附低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、中低收入戶證明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證明、重大傷病卡、身障證明</w:t>
            </w:r>
          </w:p>
          <w:p w14:paraId="13289684" w14:textId="77777777" w:rsidR="003F6681" w:rsidRPr="00320B36" w:rsidRDefault="003F6681" w:rsidP="00CD617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E0B072F" w14:textId="0FEB857B" w:rsidR="003209A3" w:rsidRPr="003F6681" w:rsidRDefault="003F6681" w:rsidP="003F6681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spacing w:line="300" w:lineRule="exact"/>
        <w:ind w:left="294" w:hanging="294"/>
      </w:pPr>
      <w:r w:rsidRPr="003F6681">
        <w:rPr>
          <w:rFonts w:ascii="Arial" w:hAnsi="Arial" w:cs="Arial" w:hint="eastAsia"/>
          <w:color w:val="FF0000"/>
        </w:rPr>
        <w:t>亦可</w:t>
      </w:r>
      <w:r w:rsidRPr="003F6681">
        <w:rPr>
          <w:rFonts w:ascii="Arial" w:hAnsi="Arial" w:cs="Arial"/>
          <w:color w:val="FF0000"/>
        </w:rPr>
        <w:t>自行以</w:t>
      </w:r>
      <w:r w:rsidRPr="003F6681">
        <w:rPr>
          <w:rFonts w:ascii="Arial" w:hAnsi="Arial" w:cs="Arial"/>
          <w:bCs/>
          <w:color w:val="FF0000"/>
        </w:rPr>
        <w:t>A4</w:t>
      </w:r>
      <w:r w:rsidRPr="003F6681">
        <w:rPr>
          <w:rFonts w:ascii="Arial" w:hAnsi="Arial" w:cs="Arial"/>
          <w:bCs/>
          <w:color w:val="FF0000"/>
        </w:rPr>
        <w:t>紙張</w:t>
      </w:r>
      <w:r w:rsidRPr="003F6681">
        <w:rPr>
          <w:rFonts w:ascii="Arial" w:hAnsi="Arial" w:cs="Arial"/>
          <w:color w:val="FF0000"/>
        </w:rPr>
        <w:t>同一面影印影本</w:t>
      </w:r>
      <w:r w:rsidRPr="003F6681">
        <w:rPr>
          <w:rFonts w:ascii="Arial" w:hAnsi="Arial" w:cs="Arial"/>
          <w:color w:val="FF0000"/>
        </w:rPr>
        <w:t>(</w:t>
      </w:r>
      <w:r w:rsidRPr="003F6681">
        <w:rPr>
          <w:rFonts w:ascii="Arial" w:hAnsi="Arial" w:cs="Arial"/>
          <w:color w:val="FF0000"/>
        </w:rPr>
        <w:t>不裁剪</w:t>
      </w:r>
      <w:r w:rsidRPr="003F6681">
        <w:rPr>
          <w:rFonts w:ascii="Arial" w:hAnsi="Arial" w:cs="Arial"/>
          <w:color w:val="FF0000"/>
        </w:rPr>
        <w:t>)</w:t>
      </w:r>
      <w:r w:rsidRPr="003F6681">
        <w:rPr>
          <w:rFonts w:ascii="Arial" w:hAnsi="Arial" w:cs="Arial"/>
          <w:color w:val="FF0000"/>
        </w:rPr>
        <w:t>證明文件，檢查後於</w:t>
      </w:r>
      <w:r w:rsidRPr="003F6681">
        <w:rPr>
          <w:rFonts w:hAnsi="標楷體" w:cs="Arial" w:hint="eastAsia"/>
          <w:color w:val="FF0000"/>
        </w:rPr>
        <w:t>□</w:t>
      </w:r>
      <w:r w:rsidRPr="003F6681">
        <w:rPr>
          <w:rFonts w:ascii="Arial" w:hAnsi="Arial" w:cs="Arial"/>
          <w:color w:val="FF0000"/>
        </w:rPr>
        <w:t>勾選所附文件，並依順序裝訂</w:t>
      </w:r>
      <w:r w:rsidRPr="003F6681">
        <w:rPr>
          <w:rFonts w:ascii="Arial" w:hAnsi="Arial" w:cs="Arial" w:hint="eastAsia"/>
          <w:bCs/>
          <w:szCs w:val="28"/>
        </w:rPr>
        <w:t>。</w:t>
      </w:r>
    </w:p>
    <w:sectPr w:rsidR="003209A3" w:rsidRPr="003F6681" w:rsidSect="003F66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7325"/>
    <w:multiLevelType w:val="hybridMultilevel"/>
    <w:tmpl w:val="DF542EB8"/>
    <w:lvl w:ilvl="0" w:tplc="BF1C2B7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81"/>
    <w:rsid w:val="003209A3"/>
    <w:rsid w:val="003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8FCD"/>
  <w15:chartTrackingRefBased/>
  <w15:docId w15:val="{A386F596-0939-4878-B8E1-5B856D2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66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rsid w:val="003F668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Times New Roman"/>
      <w:szCs w:val="20"/>
    </w:rPr>
  </w:style>
  <w:style w:type="character" w:customStyle="1" w:styleId="Web0">
    <w:name w:val="內文 (Web) 字元"/>
    <w:link w:val="Web"/>
    <w:rsid w:val="003F6681"/>
    <w:rPr>
      <w:rFonts w:ascii="Arial Unicode MS" w:eastAsia="Arial Unicode MS" w:hAnsi="Arial Unicode MS" w:cs="Times New Roman"/>
      <w:kern w:val="0"/>
      <w:szCs w:val="20"/>
    </w:rPr>
  </w:style>
  <w:style w:type="table" w:styleId="a3">
    <w:name w:val="Table Grid"/>
    <w:basedOn w:val="a1"/>
    <w:uiPriority w:val="39"/>
    <w:rsid w:val="003F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2024-05-08T00:21:00Z</dcterms:created>
  <dcterms:modified xsi:type="dcterms:W3CDTF">2024-05-08T00:22:00Z</dcterms:modified>
</cp:coreProperties>
</file>